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D31B" w14:textId="19EDB450" w:rsidR="00FC1280" w:rsidRPr="009055DC" w:rsidRDefault="0034215F" w:rsidP="00FC1280">
      <w:pPr>
        <w:jc w:val="center"/>
        <w:rPr>
          <w:rFonts w:ascii="黑体" w:eastAsia="黑体" w:hAnsi="黑体" w:cs="黑体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委托书</w:t>
      </w:r>
    </w:p>
    <w:p w14:paraId="407E9B1C" w14:textId="77777777" w:rsidR="007135BB" w:rsidRPr="0069559F" w:rsidRDefault="007135BB" w:rsidP="00F302BB">
      <w:pPr>
        <w:rPr>
          <w:rFonts w:ascii="宋体" w:hAnsi="宋体"/>
          <w:sz w:val="28"/>
          <w:szCs w:val="28"/>
        </w:rPr>
      </w:pPr>
      <w:r w:rsidRPr="0069559F">
        <w:rPr>
          <w:rFonts w:ascii="宋体" w:hAnsi="宋体" w:hint="eastAsia"/>
          <w:sz w:val="28"/>
          <w:szCs w:val="28"/>
        </w:rPr>
        <w:t>致</w:t>
      </w:r>
      <w:r w:rsidRPr="0069559F">
        <w:rPr>
          <w:rFonts w:ascii="宋体" w:hAnsi="宋体" w:hint="eastAsia"/>
          <w:sz w:val="28"/>
          <w:szCs w:val="28"/>
          <w:u w:val="single"/>
        </w:rPr>
        <w:t>中央数字电视传媒有限公司</w:t>
      </w:r>
      <w:r w:rsidRPr="0069559F">
        <w:rPr>
          <w:rFonts w:ascii="宋体" w:hAnsi="宋体" w:hint="eastAsia"/>
          <w:sz w:val="28"/>
          <w:szCs w:val="28"/>
        </w:rPr>
        <w:t>：</w:t>
      </w:r>
    </w:p>
    <w:p w14:paraId="380AB386" w14:textId="3B434A82" w:rsidR="008A2FB4" w:rsidRDefault="007135BB" w:rsidP="008A2FB4">
      <w:pPr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 w:rsidRPr="0069559F">
        <w:rPr>
          <w:rFonts w:asciiTheme="minorEastAsia" w:eastAsiaTheme="minorEastAsia" w:hAnsiTheme="minorEastAsia" w:hint="eastAsia"/>
          <w:sz w:val="28"/>
        </w:rPr>
        <w:t>我单位</w:t>
      </w:r>
      <w:r w:rsidR="009841A7"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          </w:t>
      </w:r>
      <w:r w:rsidR="00643FC7" w:rsidRPr="00F0717A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88273A" w:rsidRPr="00F0717A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="00643FC7" w:rsidRPr="00F0717A">
        <w:rPr>
          <w:rFonts w:asciiTheme="minorEastAsia" w:eastAsiaTheme="minorEastAsia" w:hAnsiTheme="minorEastAsia"/>
          <w:sz w:val="28"/>
          <w:u w:val="single"/>
        </w:rPr>
        <w:t xml:space="preserve">             </w:t>
      </w:r>
      <w:r w:rsidR="009841A7"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8A2FB4" w:rsidRPr="00F0717A">
        <w:rPr>
          <w:rFonts w:asciiTheme="minorEastAsia" w:eastAsiaTheme="minorEastAsia" w:hAnsiTheme="minorEastAsia"/>
          <w:sz w:val="28"/>
          <w:u w:val="single"/>
        </w:rPr>
        <w:t xml:space="preserve">        </w:t>
      </w:r>
      <w:r w:rsidR="008A2FB4" w:rsidRPr="008A2FB4">
        <w:rPr>
          <w:rFonts w:asciiTheme="minorEastAsia" w:eastAsiaTheme="minorEastAsia" w:hAnsiTheme="minorEastAsia" w:hint="eastAsia"/>
          <w:sz w:val="28"/>
        </w:rPr>
        <w:t>现委托</w:t>
      </w:r>
      <w:r w:rsidR="008A2FB4"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          </w:t>
      </w:r>
      <w:r w:rsidR="008A2FB4" w:rsidRPr="00F0717A">
        <w:rPr>
          <w:rFonts w:asciiTheme="minorEastAsia" w:eastAsiaTheme="minorEastAsia" w:hAnsiTheme="minorEastAsia"/>
          <w:sz w:val="28"/>
          <w:u w:val="single"/>
        </w:rPr>
        <w:t xml:space="preserve">          </w:t>
      </w:r>
      <w:r w:rsidR="00B958F0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8A2FB4" w:rsidRPr="00F0717A">
        <w:rPr>
          <w:rFonts w:asciiTheme="minorEastAsia" w:eastAsiaTheme="minorEastAsia" w:hAnsiTheme="minorEastAsia"/>
          <w:sz w:val="28"/>
          <w:u w:val="single"/>
        </w:rPr>
        <w:t xml:space="preserve">         </w:t>
      </w:r>
      <w:r w:rsidR="008A2FB4" w:rsidRPr="008A2FB4">
        <w:rPr>
          <w:rFonts w:asciiTheme="minorEastAsia" w:eastAsiaTheme="minorEastAsia" w:hAnsiTheme="minorEastAsia" w:hint="eastAsia"/>
          <w:sz w:val="28"/>
        </w:rPr>
        <w:t>办理</w:t>
      </w:r>
      <w:r w:rsidR="008A2FB4">
        <w:rPr>
          <w:rFonts w:asciiTheme="minorEastAsia" w:eastAsiaTheme="minorEastAsia" w:hAnsiTheme="minorEastAsia" w:hint="eastAsia"/>
          <w:sz w:val="28"/>
        </w:rPr>
        <w:t>解密卡采购</w:t>
      </w:r>
      <w:r w:rsidR="008A2FB4">
        <w:rPr>
          <w:rFonts w:asciiTheme="minorEastAsia" w:eastAsiaTheme="minorEastAsia" w:hAnsiTheme="minorEastAsia"/>
          <w:sz w:val="28"/>
        </w:rPr>
        <w:t>相关事宜</w:t>
      </w:r>
      <w:r w:rsidR="000F1FE0">
        <w:rPr>
          <w:rFonts w:asciiTheme="minorEastAsia" w:eastAsiaTheme="minorEastAsia" w:hAnsiTheme="minorEastAsia" w:hint="eastAsia"/>
          <w:sz w:val="28"/>
        </w:rPr>
        <w:t>。</w:t>
      </w:r>
    </w:p>
    <w:p w14:paraId="738B59D8" w14:textId="77777777" w:rsidR="008A2FB4" w:rsidRPr="00326644" w:rsidRDefault="008A2FB4" w:rsidP="002C0B5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14:paraId="4402BB2A" w14:textId="4273A339" w:rsidR="008A2FB4" w:rsidRDefault="008A2FB4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受委托单位联系</w:t>
      </w:r>
      <w:r>
        <w:rPr>
          <w:rFonts w:asciiTheme="minorEastAsia" w:eastAsiaTheme="minorEastAsia" w:hAnsiTheme="minorEastAsia"/>
          <w:sz w:val="28"/>
        </w:rPr>
        <w:t>方式：</w:t>
      </w:r>
    </w:p>
    <w:p w14:paraId="22F448C8" w14:textId="77777777" w:rsidR="006F2F84" w:rsidRDefault="008A2FB4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联系人</w:t>
      </w:r>
      <w:r>
        <w:rPr>
          <w:rFonts w:asciiTheme="minorEastAsia" w:eastAsiaTheme="minorEastAsia" w:hAnsiTheme="minorEastAsia"/>
          <w:sz w:val="28"/>
        </w:rPr>
        <w:t>：</w:t>
      </w:r>
      <w:r w:rsidR="00023796">
        <w:rPr>
          <w:rFonts w:asciiTheme="minorEastAsia" w:eastAsiaTheme="minorEastAsia" w:hAnsiTheme="minorEastAsia" w:hint="eastAsia"/>
          <w:sz w:val="28"/>
          <w:u w:val="single"/>
        </w:rPr>
        <w:t xml:space="preserve">         </w:t>
      </w:r>
      <w:r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 xml:space="preserve"> 联系</w:t>
      </w:r>
      <w:r>
        <w:rPr>
          <w:rFonts w:asciiTheme="minorEastAsia" w:eastAsiaTheme="minorEastAsia" w:hAnsiTheme="minorEastAsia"/>
          <w:sz w:val="28"/>
        </w:rPr>
        <w:t>电话</w:t>
      </w:r>
      <w:r>
        <w:rPr>
          <w:rFonts w:asciiTheme="minorEastAsia" w:eastAsiaTheme="minorEastAsia" w:hAnsiTheme="minorEastAsia" w:hint="eastAsia"/>
          <w:sz w:val="28"/>
        </w:rPr>
        <w:t>：</w:t>
      </w:r>
      <w:r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  <w:r w:rsidR="00F0717A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023796">
        <w:rPr>
          <w:rFonts w:asciiTheme="minorEastAsia" w:eastAsiaTheme="minorEastAsia" w:hAnsiTheme="minorEastAsia"/>
          <w:sz w:val="28"/>
        </w:rPr>
        <w:t xml:space="preserve"> </w:t>
      </w:r>
    </w:p>
    <w:p w14:paraId="77B62A8F" w14:textId="2D6E9003" w:rsidR="008D516D" w:rsidRPr="008D516D" w:rsidRDefault="008D516D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 w:rsidRPr="008D516D">
        <w:rPr>
          <w:rFonts w:asciiTheme="minorEastAsia" w:eastAsiaTheme="minorEastAsia" w:hAnsiTheme="minorEastAsia" w:hint="eastAsia"/>
          <w:sz w:val="28"/>
        </w:rPr>
        <w:t>邮  编：</w:t>
      </w:r>
      <w:r w:rsidRPr="00023796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023796">
        <w:rPr>
          <w:rFonts w:asciiTheme="minorEastAsia" w:eastAsiaTheme="minorEastAsia" w:hAnsiTheme="minorEastAsia"/>
          <w:sz w:val="28"/>
          <w:u w:val="single"/>
        </w:rPr>
        <w:t xml:space="preserve">     </w:t>
      </w:r>
      <w:r w:rsidR="00D90101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Pr="00023796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</w:p>
    <w:p w14:paraId="7FF5436E" w14:textId="227BCA03" w:rsidR="00023796" w:rsidRDefault="008D516D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8D516D">
        <w:rPr>
          <w:rFonts w:asciiTheme="minorEastAsia" w:eastAsiaTheme="minorEastAsia" w:hAnsiTheme="minorEastAsia" w:hint="eastAsia"/>
          <w:sz w:val="28"/>
        </w:rPr>
        <w:t>地  址：</w:t>
      </w:r>
      <w:r w:rsidR="00324CB4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  <w:r w:rsidR="00324CB4" w:rsidRPr="00324CB4">
        <w:rPr>
          <w:rFonts w:asciiTheme="minorEastAsia" w:eastAsiaTheme="minorEastAsia" w:hAnsiTheme="minorEastAsia" w:hint="eastAsia"/>
          <w:sz w:val="28"/>
          <w:u w:val="single"/>
        </w:rPr>
        <w:t xml:space="preserve">  省（区、市）     市     县（市、区）             </w:t>
      </w:r>
      <w:bookmarkStart w:id="0" w:name="_GoBack"/>
      <w:bookmarkEnd w:id="0"/>
    </w:p>
    <w:p w14:paraId="3E5C8B80" w14:textId="77777777" w:rsidR="00023796" w:rsidRPr="006F2F84" w:rsidRDefault="00023796" w:rsidP="00023796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p w14:paraId="0AC85706" w14:textId="77777777" w:rsidR="00326644" w:rsidRDefault="000F1FE0" w:rsidP="00326644">
      <w:pPr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 w:rsidRPr="00326644">
        <w:rPr>
          <w:rFonts w:asciiTheme="minorEastAsia" w:eastAsiaTheme="minorEastAsia" w:hAnsiTheme="minorEastAsia" w:hint="eastAsia"/>
          <w:sz w:val="28"/>
        </w:rPr>
        <w:t>开票信息：</w:t>
      </w:r>
    </w:p>
    <w:p w14:paraId="7E7840FA" w14:textId="77777777" w:rsidR="00CB7FD0" w:rsidRDefault="000F1FE0" w:rsidP="00CB7FD0">
      <w:pPr>
        <w:ind w:firstLineChars="250" w:firstLine="602"/>
        <w:jc w:val="left"/>
        <w:rPr>
          <w:rFonts w:asciiTheme="minorEastAsia" w:eastAsiaTheme="minorEastAsia" w:hAnsiTheme="minorEastAsia"/>
          <w:sz w:val="24"/>
        </w:rPr>
      </w:pPr>
      <w:r w:rsidRPr="00326644">
        <w:rPr>
          <w:rFonts w:asciiTheme="minorEastAsia" w:eastAsiaTheme="minorEastAsia" w:hAnsiTheme="minorEastAsia" w:hint="eastAsia"/>
          <w:b/>
          <w:sz w:val="24"/>
        </w:rPr>
        <w:t>需开具以下第</w:t>
      </w:r>
      <w:r w:rsidRPr="00326644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</w:t>
      </w:r>
      <w:r w:rsidR="006A2629" w:rsidRPr="00326644">
        <w:rPr>
          <w:rFonts w:asciiTheme="minorEastAsia" w:eastAsiaTheme="minorEastAsia" w:hAnsiTheme="minorEastAsia" w:hint="eastAsia"/>
          <w:b/>
          <w:sz w:val="24"/>
        </w:rPr>
        <w:t>种</w:t>
      </w:r>
      <w:r w:rsidRPr="00326644">
        <w:rPr>
          <w:rFonts w:asciiTheme="minorEastAsia" w:eastAsiaTheme="minorEastAsia" w:hAnsiTheme="minorEastAsia" w:hint="eastAsia"/>
          <w:b/>
          <w:sz w:val="24"/>
        </w:rPr>
        <w:t>发票类型  1、增值税</w:t>
      </w:r>
      <w:r w:rsidR="00A94584" w:rsidRPr="00326644">
        <w:rPr>
          <w:rFonts w:asciiTheme="minorEastAsia" w:eastAsiaTheme="minorEastAsia" w:hAnsiTheme="minorEastAsia" w:hint="eastAsia"/>
          <w:b/>
          <w:sz w:val="24"/>
        </w:rPr>
        <w:t>专用</w:t>
      </w:r>
      <w:r w:rsidRPr="00326644">
        <w:rPr>
          <w:rFonts w:asciiTheme="minorEastAsia" w:eastAsiaTheme="minorEastAsia" w:hAnsiTheme="minorEastAsia" w:hint="eastAsia"/>
          <w:b/>
          <w:sz w:val="24"/>
        </w:rPr>
        <w:t>发票 2、增值税</w:t>
      </w:r>
      <w:r w:rsidR="00A94584" w:rsidRPr="00326644">
        <w:rPr>
          <w:rFonts w:asciiTheme="minorEastAsia" w:eastAsiaTheme="minorEastAsia" w:hAnsiTheme="minorEastAsia" w:hint="eastAsia"/>
          <w:b/>
          <w:sz w:val="24"/>
        </w:rPr>
        <w:t>普通</w:t>
      </w:r>
      <w:r w:rsidRPr="00326644">
        <w:rPr>
          <w:rFonts w:asciiTheme="minorEastAsia" w:eastAsiaTheme="minorEastAsia" w:hAnsiTheme="minorEastAsia" w:hint="eastAsia"/>
          <w:b/>
          <w:sz w:val="24"/>
        </w:rPr>
        <w:t>发票</w:t>
      </w:r>
    </w:p>
    <w:p w14:paraId="4CDFB056" w14:textId="6661AB8E" w:rsidR="00192E2A" w:rsidRPr="00326644" w:rsidRDefault="006A2629" w:rsidP="00907AA5">
      <w:pPr>
        <w:ind w:firstLineChars="121" w:firstLine="564"/>
        <w:jc w:val="left"/>
        <w:rPr>
          <w:rFonts w:asciiTheme="minorEastAsia" w:eastAsiaTheme="minorEastAsia" w:hAnsiTheme="minorEastAsia"/>
          <w:sz w:val="24"/>
        </w:rPr>
      </w:pPr>
      <w:r w:rsidRPr="00163202">
        <w:rPr>
          <w:rFonts w:asciiTheme="minorEastAsia" w:eastAsiaTheme="minorEastAsia" w:hAnsiTheme="minorEastAsia" w:hint="eastAsia"/>
          <w:spacing w:val="93"/>
          <w:kern w:val="0"/>
          <w:sz w:val="28"/>
          <w:fitText w:val="1680" w:id="-1854691072"/>
        </w:rPr>
        <w:t>单位名</w:t>
      </w:r>
      <w:r w:rsidRPr="00163202">
        <w:rPr>
          <w:rFonts w:asciiTheme="minorEastAsia" w:eastAsiaTheme="minorEastAsia" w:hAnsiTheme="minorEastAsia" w:hint="eastAsia"/>
          <w:spacing w:val="1"/>
          <w:kern w:val="0"/>
          <w:sz w:val="28"/>
          <w:fitText w:val="1680" w:id="-1854691072"/>
        </w:rPr>
        <w:t>称</w:t>
      </w:r>
      <w:r w:rsidR="00192E2A" w:rsidRPr="00326644">
        <w:rPr>
          <w:rFonts w:asciiTheme="minorEastAsia" w:eastAsiaTheme="minorEastAsia" w:hAnsiTheme="minorEastAsia" w:hint="eastAsia"/>
          <w:sz w:val="28"/>
        </w:rPr>
        <w:t>：</w:t>
      </w:r>
      <w:r w:rsidR="00192E2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192E2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192E2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  <w:r w:rsidR="00192E2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</w:p>
    <w:p w14:paraId="4B2152D0" w14:textId="0983A3AA" w:rsidR="00192E2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纳税人识别号：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</w:p>
    <w:p w14:paraId="12E5487A" w14:textId="73050761" w:rsidR="00192E2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地</w:t>
      </w:r>
      <w:r w:rsidR="00326644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326644">
        <w:rPr>
          <w:rFonts w:asciiTheme="minorEastAsia" w:eastAsiaTheme="minorEastAsia" w:hAnsiTheme="minorEastAsia" w:hint="eastAsia"/>
          <w:sz w:val="28"/>
        </w:rPr>
        <w:t>址：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  </w:t>
      </w:r>
    </w:p>
    <w:p w14:paraId="05AF4D5D" w14:textId="22F90562" w:rsidR="00192E2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电</w:t>
      </w:r>
      <w:r w:rsidR="00326644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326644">
        <w:rPr>
          <w:rFonts w:asciiTheme="minorEastAsia" w:eastAsiaTheme="minorEastAsia" w:hAnsiTheme="minorEastAsia" w:hint="eastAsia"/>
          <w:sz w:val="28"/>
        </w:rPr>
        <w:t>话：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</w:p>
    <w:p w14:paraId="5AF1B430" w14:textId="0F88A251" w:rsidR="00F0717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开</w:t>
      </w:r>
      <w:r w:rsidR="00326644">
        <w:rPr>
          <w:rFonts w:asciiTheme="minorEastAsia" w:eastAsiaTheme="minorEastAsia" w:hAnsiTheme="minorEastAsia" w:hint="eastAsia"/>
          <w:sz w:val="28"/>
        </w:rPr>
        <w:t xml:space="preserve"> </w:t>
      </w:r>
      <w:r w:rsidR="00326644">
        <w:rPr>
          <w:rFonts w:asciiTheme="minorEastAsia" w:eastAsiaTheme="minorEastAsia" w:hAnsiTheme="minorEastAsia"/>
          <w:sz w:val="28"/>
        </w:rPr>
        <w:t xml:space="preserve"> </w:t>
      </w:r>
      <w:r w:rsidR="00326644">
        <w:rPr>
          <w:rFonts w:asciiTheme="minorEastAsia" w:eastAsiaTheme="minorEastAsia" w:hAnsiTheme="minorEastAsia" w:hint="eastAsia"/>
          <w:sz w:val="28"/>
        </w:rPr>
        <w:t xml:space="preserve"> </w:t>
      </w:r>
      <w:r w:rsidRPr="00326644">
        <w:rPr>
          <w:rFonts w:asciiTheme="minorEastAsia" w:eastAsiaTheme="minorEastAsia" w:hAnsiTheme="minorEastAsia" w:hint="eastAsia"/>
          <w:sz w:val="28"/>
        </w:rPr>
        <w:t>户</w:t>
      </w:r>
      <w:r w:rsidR="00326644">
        <w:rPr>
          <w:rFonts w:asciiTheme="minorEastAsia" w:eastAsiaTheme="minorEastAsia" w:hAnsiTheme="minorEastAsia" w:hint="eastAsia"/>
          <w:sz w:val="28"/>
        </w:rPr>
        <w:t xml:space="preserve">  </w:t>
      </w:r>
      <w:r w:rsidR="00326644">
        <w:rPr>
          <w:rFonts w:asciiTheme="minorEastAsia" w:eastAsiaTheme="minorEastAsia" w:hAnsiTheme="minorEastAsia"/>
          <w:sz w:val="28"/>
        </w:rPr>
        <w:t xml:space="preserve"> </w:t>
      </w:r>
      <w:r w:rsidRPr="00326644">
        <w:rPr>
          <w:rFonts w:asciiTheme="minorEastAsia" w:eastAsiaTheme="minorEastAsia" w:hAnsiTheme="minorEastAsia" w:hint="eastAsia"/>
          <w:sz w:val="28"/>
        </w:rPr>
        <w:t>行</w:t>
      </w:r>
      <w:r w:rsidR="00192E2A" w:rsidRPr="00326644">
        <w:rPr>
          <w:rFonts w:asciiTheme="minorEastAsia" w:eastAsiaTheme="minorEastAsia" w:hAnsiTheme="minorEastAsia" w:hint="eastAsia"/>
          <w:sz w:val="28"/>
        </w:rPr>
        <w:t>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 </w:t>
      </w:r>
    </w:p>
    <w:p w14:paraId="01AFC6E4" w14:textId="77777777" w:rsidR="00163202" w:rsidRDefault="006A2629" w:rsidP="00163202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账</w:t>
      </w:r>
      <w:r w:rsidR="00326644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326644">
        <w:rPr>
          <w:rFonts w:asciiTheme="minorEastAsia" w:eastAsiaTheme="minorEastAsia" w:hAnsiTheme="minorEastAsia" w:hint="eastAsia"/>
          <w:sz w:val="28"/>
        </w:rPr>
        <w:t>号：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</w:p>
    <w:p w14:paraId="38D6ED17" w14:textId="78B3E6DB" w:rsidR="00163202" w:rsidRPr="00326644" w:rsidRDefault="00163202" w:rsidP="00163202">
      <w:pPr>
        <w:ind w:firstLineChars="121" w:firstLine="564"/>
        <w:jc w:val="left"/>
        <w:rPr>
          <w:rFonts w:asciiTheme="minorEastAsia" w:eastAsiaTheme="minorEastAsia" w:hAnsiTheme="minorEastAsia"/>
          <w:sz w:val="24"/>
        </w:rPr>
      </w:pPr>
      <w:r w:rsidRPr="00163202">
        <w:rPr>
          <w:rFonts w:asciiTheme="minorEastAsia" w:eastAsiaTheme="minorEastAsia" w:hAnsiTheme="minorEastAsia" w:hint="eastAsia"/>
          <w:spacing w:val="93"/>
          <w:kern w:val="0"/>
          <w:sz w:val="28"/>
          <w:fitText w:val="1680" w:id="-733834240"/>
        </w:rPr>
        <w:t>收票邮</w:t>
      </w:r>
      <w:r w:rsidRPr="00163202">
        <w:rPr>
          <w:rFonts w:asciiTheme="minorEastAsia" w:eastAsiaTheme="minorEastAsia" w:hAnsiTheme="minorEastAsia" w:hint="eastAsia"/>
          <w:spacing w:val="1"/>
          <w:kern w:val="0"/>
          <w:sz w:val="28"/>
          <w:fitText w:val="1680" w:id="-733834240"/>
        </w:rPr>
        <w:t>箱</w:t>
      </w:r>
      <w:r w:rsidRPr="00326644">
        <w:rPr>
          <w:rFonts w:asciiTheme="minorEastAsia" w:eastAsiaTheme="minorEastAsia" w:hAnsiTheme="minorEastAsia" w:hint="eastAsia"/>
          <w:sz w:val="28"/>
        </w:rPr>
        <w:t>：</w:t>
      </w:r>
      <w:r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  <w:r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</w:p>
    <w:p w14:paraId="6139978E" w14:textId="77777777" w:rsidR="00326644" w:rsidRPr="00326644" w:rsidRDefault="00326644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</w:p>
    <w:p w14:paraId="0FC005BD" w14:textId="588AD5D1" w:rsidR="0018349B" w:rsidRPr="00326644" w:rsidRDefault="00326644" w:rsidP="0018349B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="宋体" w:hAnsi="宋体" w:hint="eastAsia"/>
          <w:b/>
          <w:kern w:val="0"/>
          <w:sz w:val="28"/>
        </w:rPr>
        <w:t>我单位承诺以上信息真实有效，如有虚假，由我单位承担全部责任。</w:t>
      </w:r>
    </w:p>
    <w:p w14:paraId="145F0B88" w14:textId="655D1258" w:rsidR="00FC1280" w:rsidRDefault="008A2FB4" w:rsidP="00045363">
      <w:pPr>
        <w:spacing w:line="360" w:lineRule="auto"/>
        <w:ind w:right="885" w:firstLineChars="1300" w:firstLine="3640"/>
        <w:rPr>
          <w:sz w:val="28"/>
          <w:szCs w:val="28"/>
        </w:rPr>
      </w:pPr>
      <w:r w:rsidRPr="008B032D">
        <w:rPr>
          <w:rFonts w:hint="eastAsia"/>
          <w:sz w:val="28"/>
          <w:szCs w:val="28"/>
        </w:rPr>
        <w:t>委托</w:t>
      </w:r>
      <w:r w:rsidR="00115B63" w:rsidRPr="008B032D">
        <w:rPr>
          <w:rFonts w:hint="eastAsia"/>
          <w:sz w:val="28"/>
          <w:szCs w:val="28"/>
        </w:rPr>
        <w:t>单位</w:t>
      </w:r>
      <w:r w:rsidR="00045363">
        <w:rPr>
          <w:rFonts w:hint="eastAsia"/>
          <w:sz w:val="28"/>
          <w:szCs w:val="28"/>
        </w:rPr>
        <w:t>（公章）：</w:t>
      </w:r>
    </w:p>
    <w:p w14:paraId="785AC139" w14:textId="3E959B60" w:rsidR="008B032D" w:rsidRDefault="00115B63" w:rsidP="00045363">
      <w:pPr>
        <w:wordWrap w:val="0"/>
        <w:spacing w:line="360" w:lineRule="auto"/>
        <w:ind w:right="885" w:firstLineChars="1300" w:firstLine="3640"/>
        <w:rPr>
          <w:sz w:val="28"/>
          <w:szCs w:val="28"/>
        </w:rPr>
      </w:pPr>
      <w:r w:rsidRPr="008B032D">
        <w:rPr>
          <w:rFonts w:hint="eastAsia"/>
          <w:sz w:val="28"/>
          <w:szCs w:val="28"/>
        </w:rPr>
        <w:t>负</w:t>
      </w:r>
      <w:r w:rsidR="008B032D">
        <w:rPr>
          <w:rFonts w:hint="eastAsia"/>
          <w:sz w:val="28"/>
          <w:szCs w:val="28"/>
        </w:rPr>
        <w:t xml:space="preserve"> </w:t>
      </w:r>
      <w:r w:rsidRPr="008B032D">
        <w:rPr>
          <w:rFonts w:hint="eastAsia"/>
          <w:sz w:val="28"/>
          <w:szCs w:val="28"/>
        </w:rPr>
        <w:t>责</w:t>
      </w:r>
      <w:r w:rsidR="008B032D">
        <w:rPr>
          <w:rFonts w:hint="eastAsia"/>
          <w:sz w:val="28"/>
          <w:szCs w:val="28"/>
        </w:rPr>
        <w:t xml:space="preserve"> </w:t>
      </w:r>
      <w:r w:rsidRPr="008B032D">
        <w:rPr>
          <w:rFonts w:hint="eastAsia"/>
          <w:sz w:val="28"/>
          <w:szCs w:val="28"/>
        </w:rPr>
        <w:t>人</w:t>
      </w:r>
      <w:r w:rsidR="00045363">
        <w:rPr>
          <w:rFonts w:hint="eastAsia"/>
          <w:sz w:val="28"/>
          <w:szCs w:val="28"/>
        </w:rPr>
        <w:t>（签字）：</w:t>
      </w:r>
    </w:p>
    <w:p w14:paraId="12B01FFF" w14:textId="3456147F" w:rsidR="00045363" w:rsidRPr="00115B63" w:rsidRDefault="00045363" w:rsidP="00045363">
      <w:pPr>
        <w:spacing w:line="360" w:lineRule="auto"/>
        <w:ind w:right="885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期：</w:t>
      </w:r>
      <w:r w:rsidRPr="008B032D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8B032D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8B032D">
        <w:rPr>
          <w:rFonts w:asciiTheme="minorEastAsia" w:eastAsiaTheme="minorEastAsia" w:hAnsiTheme="minorEastAsia" w:hint="eastAsia"/>
          <w:sz w:val="28"/>
          <w:szCs w:val="28"/>
        </w:rPr>
        <w:instrText>DATE  \@ "yyyy'年'M'月'd'日'"</w:instrText>
      </w:r>
      <w:r w:rsidRPr="008B032D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8B032D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324CB4">
        <w:rPr>
          <w:rFonts w:asciiTheme="minorEastAsia" w:eastAsiaTheme="minorEastAsia" w:hAnsiTheme="minorEastAsia"/>
          <w:noProof/>
          <w:sz w:val="28"/>
          <w:szCs w:val="28"/>
        </w:rPr>
        <w:t>2025年4月18日</w:t>
      </w:r>
      <w:r w:rsidRPr="008B032D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sectPr w:rsidR="00045363" w:rsidRPr="00115B63" w:rsidSect="008A5C8A">
      <w:headerReference w:type="default" r:id="rId8"/>
      <w:footerReference w:type="default" r:id="rId9"/>
      <w:headerReference w:type="first" r:id="rId10"/>
      <w:pgSz w:w="11906" w:h="16838"/>
      <w:pgMar w:top="1440" w:right="1361" w:bottom="1440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053FE" w14:textId="77777777" w:rsidR="0004111A" w:rsidRDefault="0004111A">
      <w:r>
        <w:separator/>
      </w:r>
    </w:p>
  </w:endnote>
  <w:endnote w:type="continuationSeparator" w:id="0">
    <w:p w14:paraId="56B5FE01" w14:textId="77777777" w:rsidR="0004111A" w:rsidRDefault="0004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B03BD" w14:textId="2B819E1D" w:rsidR="00B92A9F" w:rsidRPr="00827B98" w:rsidRDefault="00827B98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noProof/>
        <w:sz w:val="2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EE0F8D" wp14:editId="78CE2519">
              <wp:simplePos x="0" y="0"/>
              <wp:positionH relativeFrom="column">
                <wp:posOffset>4514850</wp:posOffset>
              </wp:positionH>
              <wp:positionV relativeFrom="paragraph">
                <wp:posOffset>-67945</wp:posOffset>
              </wp:positionV>
              <wp:extent cx="1078865" cy="1247775"/>
              <wp:effectExtent l="0" t="0" r="6985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865" cy="1247775"/>
                        <a:chOff x="0" y="0"/>
                        <a:chExt cx="1078865" cy="1247775"/>
                      </a:xfrm>
                    </wpg:grpSpPr>
                    <pic:pic xmlns:pic="http://schemas.openxmlformats.org/drawingml/2006/picture">
                      <pic:nvPicPr>
                        <pic:cNvPr id="5" name="图片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文本框 2"/>
                      <wps:cNvSpPr txBox="1"/>
                      <wps:spPr>
                        <a:xfrm>
                          <a:off x="0" y="1009650"/>
                          <a:ext cx="10788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D399B" w14:textId="1ADE4D83" w:rsidR="00827B98" w:rsidRPr="00773EBD" w:rsidRDefault="00827B98">
                            <w:r w:rsidRPr="00773EBD">
                              <w:rPr>
                                <w:rFonts w:ascii="宋体" w:hAnsi="宋体" w:hint="eastAsia"/>
                                <w:sz w:val="20"/>
                                <w:szCs w:val="28"/>
                              </w:rPr>
                              <w:t>技术服务订阅号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EE0F8D" id="组合 3" o:spid="_x0000_s1026" style="position:absolute;left:0;text-align:left;margin-left:355.5pt;margin-top:-5.35pt;width:84.95pt;height:98.25pt;z-index:251659264" coordsize="10788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s1027" type="#_x0000_t75" style="position:absolute;left:285;width:10192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TVOPEAAAA2gAAAA8AAABkcnMvZG93bnJldi54bWxEj0FrwkAUhO8F/8PyBC9FNwq2El1DEApC&#10;oVCr4vGRfSbR7Nuwu03iv+8WCj0OM/MNs8kG04iOnK8tK5jPEhDEhdU1lwqOX2/TFQgfkDU2lknB&#10;gzxk29HTBlNte/6k7hBKESHsU1RQhdCmUvqiIoN+Zlvi6F2tMxiidKXUDvsIN41cJMmLNFhzXKiw&#10;pV1Fxf3wbRScl93tY3h1MvTvp3zx/EgueDoqNRkP+RpEoCH8h//ae61gC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TVOP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top:10096;width:10788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 filled="f" stroked="f" strokeweight=".5pt">
                <v:textbox>
                  <w:txbxContent>
                    <w:p w14:paraId="555D399B" w14:textId="1ADE4D83" w:rsidR="00827B98" w:rsidRPr="00773EBD" w:rsidRDefault="00827B98">
                      <w:r w:rsidRPr="00773EBD">
                        <w:rPr>
                          <w:rFonts w:ascii="宋体" w:hAnsi="宋体" w:hint="eastAsia"/>
                          <w:sz w:val="20"/>
                          <w:szCs w:val="28"/>
                        </w:rPr>
                        <w:t>技术服务订阅号</w:t>
                      </w:r>
                    </w:p>
                  </w:txbxContent>
                </v:textbox>
              </v:shape>
            </v:group>
          </w:pict>
        </mc:Fallback>
      </mc:AlternateContent>
    </w:r>
    <w:r w:rsidR="00B92A9F" w:rsidRPr="00827B98">
      <w:rPr>
        <w:rFonts w:ascii="宋体" w:hAnsi="宋体" w:hint="eastAsia"/>
        <w:b/>
        <w:sz w:val="22"/>
        <w:szCs w:val="28"/>
      </w:rPr>
      <w:t>1、</w:t>
    </w:r>
    <w:r w:rsidR="00BF68F9" w:rsidRPr="00827B98">
      <w:rPr>
        <w:rFonts w:ascii="宋体" w:hAnsi="宋体" w:hint="eastAsia"/>
        <w:b/>
        <w:sz w:val="22"/>
        <w:szCs w:val="28"/>
      </w:rPr>
      <w:t>申请函</w:t>
    </w:r>
    <w:r w:rsidR="00B92A9F" w:rsidRPr="00827B98">
      <w:rPr>
        <w:rFonts w:ascii="宋体" w:hAnsi="宋体" w:hint="eastAsia"/>
        <w:b/>
        <w:sz w:val="22"/>
        <w:szCs w:val="28"/>
      </w:rPr>
      <w:t>盖章后</w:t>
    </w:r>
    <w:r w:rsidR="00BF68F9" w:rsidRPr="00827B98">
      <w:rPr>
        <w:rFonts w:ascii="宋体" w:hAnsi="宋体" w:hint="eastAsia"/>
        <w:b/>
        <w:sz w:val="22"/>
        <w:szCs w:val="28"/>
      </w:rPr>
      <w:t>将原件邮寄</w:t>
    </w:r>
    <w:r w:rsidRPr="00827B98">
      <w:rPr>
        <w:rFonts w:ascii="宋体" w:hAnsi="宋体" w:hint="eastAsia"/>
        <w:szCs w:val="28"/>
      </w:rPr>
      <w:t>（请勿到付）</w:t>
    </w:r>
    <w:r w:rsidR="00BF68F9" w:rsidRPr="00827B98">
      <w:rPr>
        <w:rFonts w:ascii="宋体" w:hAnsi="宋体" w:hint="eastAsia"/>
        <w:b/>
        <w:sz w:val="22"/>
        <w:szCs w:val="28"/>
      </w:rPr>
      <w:t>至</w:t>
    </w:r>
    <w:r w:rsidR="00B92A9F" w:rsidRPr="00827B98">
      <w:rPr>
        <w:rFonts w:ascii="宋体" w:hAnsi="宋体" w:hint="eastAsia"/>
        <w:b/>
        <w:sz w:val="22"/>
        <w:szCs w:val="28"/>
      </w:rPr>
      <w:t>中数传媒。</w:t>
    </w:r>
  </w:p>
  <w:p w14:paraId="2D0B2B26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地址：北京市海淀区羊坊店路9号京门大厦三段</w:t>
    </w:r>
    <w:r w:rsidR="001403E0" w:rsidRPr="00827B98">
      <w:rPr>
        <w:rFonts w:ascii="宋体" w:hAnsi="宋体" w:hint="eastAsia"/>
        <w:b/>
        <w:sz w:val="22"/>
        <w:szCs w:val="28"/>
      </w:rPr>
      <w:t>9层</w:t>
    </w:r>
    <w:r w:rsidRPr="00827B98">
      <w:rPr>
        <w:rFonts w:ascii="宋体" w:hAnsi="宋体" w:hint="eastAsia"/>
        <w:b/>
        <w:sz w:val="22"/>
        <w:szCs w:val="28"/>
      </w:rPr>
      <w:t>。</w:t>
    </w:r>
  </w:p>
  <w:p w14:paraId="20832135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2、工作日</w:t>
    </w:r>
    <w:r w:rsidRPr="00827B98">
      <w:rPr>
        <w:rFonts w:ascii="宋体" w:hAnsi="宋体"/>
        <w:b/>
        <w:sz w:val="22"/>
        <w:szCs w:val="28"/>
      </w:rPr>
      <w:t>电话：</w:t>
    </w:r>
    <w:r w:rsidRPr="00827B98">
      <w:rPr>
        <w:rFonts w:ascii="宋体" w:hAnsi="宋体" w:hint="eastAsia"/>
        <w:b/>
        <w:sz w:val="22"/>
        <w:szCs w:val="28"/>
      </w:rPr>
      <w:t>（010）5192</w:t>
    </w:r>
    <w:r w:rsidRPr="00827B98">
      <w:rPr>
        <w:rFonts w:ascii="宋体" w:hAnsi="宋体"/>
        <w:b/>
        <w:sz w:val="22"/>
        <w:szCs w:val="28"/>
      </w:rPr>
      <w:t>5188-1091</w:t>
    </w:r>
    <w:r w:rsidRPr="00827B98">
      <w:rPr>
        <w:rFonts w:ascii="宋体" w:hAnsi="宋体" w:hint="eastAsia"/>
        <w:b/>
        <w:sz w:val="22"/>
        <w:szCs w:val="28"/>
      </w:rPr>
      <w:t>/1117/1126/1119/1097。</w:t>
    </w:r>
  </w:p>
  <w:p w14:paraId="64B1F482" w14:textId="77777777" w:rsidR="00287BC4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3、24小时</w:t>
    </w:r>
    <w:r w:rsidR="00F156BF" w:rsidRPr="00827B98">
      <w:rPr>
        <w:rFonts w:ascii="宋体" w:hAnsi="宋体" w:hint="eastAsia"/>
        <w:b/>
        <w:sz w:val="22"/>
        <w:szCs w:val="28"/>
      </w:rPr>
      <w:t>机房热线：</w:t>
    </w:r>
    <w:r w:rsidR="001403E0" w:rsidRPr="00827B98" w:rsidDel="001403E0">
      <w:rPr>
        <w:rFonts w:ascii="宋体" w:hAnsi="宋体" w:hint="eastAsia"/>
        <w:b/>
        <w:sz w:val="22"/>
        <w:szCs w:val="28"/>
      </w:rPr>
      <w:t xml:space="preserve"> </w:t>
    </w:r>
    <w:r w:rsidR="008C4FDE" w:rsidRPr="00827B98">
      <w:rPr>
        <w:rFonts w:ascii="宋体" w:hAnsi="宋体"/>
        <w:b/>
        <w:sz w:val="22"/>
        <w:szCs w:val="28"/>
      </w:rPr>
      <w:t>010-68500029/32</w:t>
    </w:r>
    <w:r w:rsidR="00F156BF" w:rsidRPr="00827B98">
      <w:rPr>
        <w:rFonts w:ascii="宋体" w:hAnsi="宋体" w:hint="eastAsia"/>
        <w:b/>
        <w:sz w:val="22"/>
        <w:szCs w:val="28"/>
      </w:rPr>
      <w:t xml:space="preserve"> </w:t>
    </w:r>
  </w:p>
  <w:p w14:paraId="7A32337F" w14:textId="71C7713A" w:rsidR="001403E0" w:rsidRPr="00827B98" w:rsidRDefault="00287BC4" w:rsidP="003B1CA9">
    <w:pPr>
      <w:pStyle w:val="a6"/>
      <w:ind w:leftChars="202" w:left="424" w:firstLineChars="150" w:firstLine="331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机房</w:t>
    </w:r>
    <w:r w:rsidR="00F156BF" w:rsidRPr="00827B98">
      <w:rPr>
        <w:rFonts w:ascii="宋体" w:hAnsi="宋体" w:hint="eastAsia"/>
        <w:b/>
        <w:sz w:val="22"/>
        <w:szCs w:val="28"/>
      </w:rPr>
      <w:t>传真：</w:t>
    </w:r>
    <w:r w:rsidR="008C4FDE" w:rsidRPr="00827B98">
      <w:rPr>
        <w:rFonts w:ascii="宋体" w:hAnsi="宋体"/>
        <w:b/>
        <w:sz w:val="22"/>
        <w:szCs w:val="28"/>
      </w:rPr>
      <w:t>010-68500017</w:t>
    </w:r>
    <w:r w:rsidRPr="00827B98">
      <w:rPr>
        <w:rFonts w:ascii="宋体" w:hAnsi="宋体"/>
        <w:b/>
        <w:sz w:val="22"/>
        <w:szCs w:val="28"/>
      </w:rPr>
      <w:t xml:space="preserve">    </w:t>
    </w:r>
    <w:r w:rsidRPr="00827B98">
      <w:rPr>
        <w:rFonts w:ascii="宋体" w:hAnsi="宋体" w:hint="eastAsia"/>
        <w:b/>
        <w:sz w:val="22"/>
        <w:szCs w:val="28"/>
      </w:rPr>
      <w:t>技术部</w:t>
    </w:r>
    <w:r w:rsidRPr="00827B98">
      <w:rPr>
        <w:rFonts w:ascii="宋体" w:hAnsi="宋体"/>
        <w:b/>
        <w:sz w:val="22"/>
        <w:szCs w:val="28"/>
      </w:rPr>
      <w:t>传真：</w:t>
    </w:r>
    <w:r w:rsidRPr="00827B98">
      <w:rPr>
        <w:rFonts w:ascii="宋体" w:hAnsi="宋体" w:hint="eastAsia"/>
        <w:b/>
        <w:sz w:val="22"/>
        <w:szCs w:val="28"/>
      </w:rPr>
      <w:t>010-68509791。</w:t>
    </w:r>
  </w:p>
  <w:p w14:paraId="420CB03C" w14:textId="74BD1B73" w:rsidR="00644F3B" w:rsidRDefault="001403E0" w:rsidP="003B1CA9">
    <w:pPr>
      <w:pStyle w:val="a6"/>
      <w:ind w:leftChars="202" w:left="424" w:right="120"/>
      <w:rPr>
        <w:rFonts w:ascii="宋体" w:hAnsi="宋体"/>
        <w:b/>
        <w:sz w:val="24"/>
        <w:szCs w:val="28"/>
      </w:rPr>
    </w:pPr>
    <w:r w:rsidRPr="00827B98">
      <w:rPr>
        <w:rFonts w:ascii="宋体" w:hint="eastAsia"/>
        <w:b/>
        <w:sz w:val="22"/>
      </w:rPr>
      <w:t>注</w:t>
    </w:r>
    <w:r w:rsidRPr="00827B98">
      <w:rPr>
        <w:rFonts w:ascii="宋体"/>
        <w:b/>
        <w:sz w:val="22"/>
      </w:rPr>
      <w:t>：</w:t>
    </w:r>
    <w:r w:rsidRPr="00827B98">
      <w:rPr>
        <w:rFonts w:ascii="宋体" w:hint="eastAsia"/>
        <w:b/>
        <w:sz w:val="22"/>
      </w:rPr>
      <w:t>中数传媒保留在不通知接收单位的情况下关闭授权的权利。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FFDF6" w14:textId="77777777" w:rsidR="0004111A" w:rsidRDefault="0004111A">
      <w:r>
        <w:separator/>
      </w:r>
    </w:p>
  </w:footnote>
  <w:footnote w:type="continuationSeparator" w:id="0">
    <w:p w14:paraId="1CC617C0" w14:textId="77777777" w:rsidR="0004111A" w:rsidRDefault="0004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F9F1" w14:textId="10597414" w:rsidR="00BD18BC" w:rsidRPr="0088273A" w:rsidRDefault="0088273A" w:rsidP="0088273A">
    <w:pPr>
      <w:jc w:val="right"/>
      <w:rPr>
        <w:rFonts w:ascii="黑体" w:eastAsia="黑体" w:hAnsi="黑体"/>
        <w:sz w:val="20"/>
      </w:rPr>
    </w:pPr>
    <w:r w:rsidRPr="0088273A">
      <w:rPr>
        <w:rFonts w:ascii="黑体" w:eastAsia="黑体" w:hAnsi="黑体" w:hint="eastAsia"/>
        <w:sz w:val="20"/>
      </w:rPr>
      <w:t>CDMTECH-20200</w:t>
    </w:r>
    <w:r w:rsidR="003B3342">
      <w:rPr>
        <w:rFonts w:ascii="黑体" w:eastAsia="黑体" w:hAnsi="黑体"/>
        <w:sz w:val="20"/>
      </w:rPr>
      <w:t>7</w:t>
    </w:r>
    <w:r w:rsidR="00FF7F40">
      <w:rPr>
        <w:rFonts w:ascii="黑体" w:eastAsia="黑体" w:hAnsi="黑体"/>
        <w:sz w:val="20"/>
      </w:rPr>
      <w:t>19</w:t>
    </w:r>
    <w:r w:rsidR="003B3342">
      <w:rPr>
        <w:rFonts w:ascii="黑体" w:eastAsia="黑体" w:hAnsi="黑体" w:hint="eastAsia"/>
        <w:sz w:val="20"/>
      </w:rPr>
      <w:t>启用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055D" w14:textId="5D59BA18" w:rsidR="00462061" w:rsidRPr="00462061" w:rsidRDefault="00462061" w:rsidP="00BB1DED">
    <w:pPr>
      <w:ind w:right="210"/>
      <w:jc w:val="right"/>
      <w:rPr>
        <w:rFonts w:ascii="黑体" w:eastAsia="黑体" w:hAnsi="黑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D2"/>
      </v:shape>
    </w:pict>
  </w:numPicBullet>
  <w:abstractNum w:abstractNumId="0">
    <w:nsid w:val="021176D8"/>
    <w:multiLevelType w:val="hybridMultilevel"/>
    <w:tmpl w:val="0C9AADB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A85B43"/>
    <w:multiLevelType w:val="hybridMultilevel"/>
    <w:tmpl w:val="CCDA81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AE0AA2"/>
    <w:multiLevelType w:val="hybridMultilevel"/>
    <w:tmpl w:val="E5DE2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212040C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AB1870"/>
    <w:multiLevelType w:val="hybridMultilevel"/>
    <w:tmpl w:val="E432F08E"/>
    <w:lvl w:ilvl="0" w:tplc="9C04AC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AE4414"/>
    <w:multiLevelType w:val="hybridMultilevel"/>
    <w:tmpl w:val="E95E67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27"/>
    <w:rsid w:val="000045EF"/>
    <w:rsid w:val="000106A6"/>
    <w:rsid w:val="00011FE0"/>
    <w:rsid w:val="00012C95"/>
    <w:rsid w:val="000137A7"/>
    <w:rsid w:val="00015DC4"/>
    <w:rsid w:val="00017481"/>
    <w:rsid w:val="00017CD5"/>
    <w:rsid w:val="00022E11"/>
    <w:rsid w:val="00023796"/>
    <w:rsid w:val="000272AC"/>
    <w:rsid w:val="0004111A"/>
    <w:rsid w:val="00045363"/>
    <w:rsid w:val="000526C2"/>
    <w:rsid w:val="00063396"/>
    <w:rsid w:val="0006570F"/>
    <w:rsid w:val="00070AF2"/>
    <w:rsid w:val="00071168"/>
    <w:rsid w:val="00072F2B"/>
    <w:rsid w:val="00073E30"/>
    <w:rsid w:val="00074E2C"/>
    <w:rsid w:val="00075900"/>
    <w:rsid w:val="00077052"/>
    <w:rsid w:val="0008185E"/>
    <w:rsid w:val="000842A6"/>
    <w:rsid w:val="00090FC9"/>
    <w:rsid w:val="00092DF4"/>
    <w:rsid w:val="00094365"/>
    <w:rsid w:val="000962D2"/>
    <w:rsid w:val="000C1C8C"/>
    <w:rsid w:val="000D2B04"/>
    <w:rsid w:val="000E0D2E"/>
    <w:rsid w:val="000E2BEE"/>
    <w:rsid w:val="000E778C"/>
    <w:rsid w:val="000F1FE0"/>
    <w:rsid w:val="000F3767"/>
    <w:rsid w:val="000F69E4"/>
    <w:rsid w:val="00105B10"/>
    <w:rsid w:val="0010675A"/>
    <w:rsid w:val="00111325"/>
    <w:rsid w:val="00115B63"/>
    <w:rsid w:val="00133B51"/>
    <w:rsid w:val="001348A4"/>
    <w:rsid w:val="00135844"/>
    <w:rsid w:val="00137388"/>
    <w:rsid w:val="001403E0"/>
    <w:rsid w:val="001450F4"/>
    <w:rsid w:val="00154C95"/>
    <w:rsid w:val="001616DF"/>
    <w:rsid w:val="001628C4"/>
    <w:rsid w:val="00163202"/>
    <w:rsid w:val="00163830"/>
    <w:rsid w:val="001764D8"/>
    <w:rsid w:val="0018349B"/>
    <w:rsid w:val="001851A4"/>
    <w:rsid w:val="00185B4F"/>
    <w:rsid w:val="00192E2A"/>
    <w:rsid w:val="001944CC"/>
    <w:rsid w:val="001954E3"/>
    <w:rsid w:val="001A1EDC"/>
    <w:rsid w:val="001A2D4E"/>
    <w:rsid w:val="001A30DC"/>
    <w:rsid w:val="001A59FD"/>
    <w:rsid w:val="001A6190"/>
    <w:rsid w:val="001B2A35"/>
    <w:rsid w:val="001C4E2A"/>
    <w:rsid w:val="001D1303"/>
    <w:rsid w:val="001E2BA9"/>
    <w:rsid w:val="001E3EB9"/>
    <w:rsid w:val="001E6BCD"/>
    <w:rsid w:val="001F11C1"/>
    <w:rsid w:val="001F5434"/>
    <w:rsid w:val="002038A9"/>
    <w:rsid w:val="002061E2"/>
    <w:rsid w:val="00211DC6"/>
    <w:rsid w:val="0021249E"/>
    <w:rsid w:val="00212DAA"/>
    <w:rsid w:val="00214BC7"/>
    <w:rsid w:val="002259FA"/>
    <w:rsid w:val="002271A2"/>
    <w:rsid w:val="00233E91"/>
    <w:rsid w:val="002364D2"/>
    <w:rsid w:val="00240D6D"/>
    <w:rsid w:val="00250BA1"/>
    <w:rsid w:val="00252200"/>
    <w:rsid w:val="002562DC"/>
    <w:rsid w:val="00257BE7"/>
    <w:rsid w:val="00266B9D"/>
    <w:rsid w:val="00270885"/>
    <w:rsid w:val="00274962"/>
    <w:rsid w:val="00280AC2"/>
    <w:rsid w:val="00287BC4"/>
    <w:rsid w:val="00292336"/>
    <w:rsid w:val="002A3CB2"/>
    <w:rsid w:val="002B10AB"/>
    <w:rsid w:val="002B4C95"/>
    <w:rsid w:val="002B5D6E"/>
    <w:rsid w:val="002B5E59"/>
    <w:rsid w:val="002C0B52"/>
    <w:rsid w:val="002C6A69"/>
    <w:rsid w:val="002F54FE"/>
    <w:rsid w:val="002F79D8"/>
    <w:rsid w:val="00311404"/>
    <w:rsid w:val="003171F8"/>
    <w:rsid w:val="00320AC1"/>
    <w:rsid w:val="003220A4"/>
    <w:rsid w:val="00324CB4"/>
    <w:rsid w:val="00326644"/>
    <w:rsid w:val="003321AF"/>
    <w:rsid w:val="00334E8B"/>
    <w:rsid w:val="00335088"/>
    <w:rsid w:val="0033642A"/>
    <w:rsid w:val="003403F6"/>
    <w:rsid w:val="0034104F"/>
    <w:rsid w:val="0034215F"/>
    <w:rsid w:val="0035092F"/>
    <w:rsid w:val="00353013"/>
    <w:rsid w:val="003573DB"/>
    <w:rsid w:val="00361FC6"/>
    <w:rsid w:val="003679C6"/>
    <w:rsid w:val="00382392"/>
    <w:rsid w:val="00382525"/>
    <w:rsid w:val="003841F8"/>
    <w:rsid w:val="00384A5E"/>
    <w:rsid w:val="00391CF6"/>
    <w:rsid w:val="003A7B3F"/>
    <w:rsid w:val="003B150C"/>
    <w:rsid w:val="003B1CA9"/>
    <w:rsid w:val="003B3342"/>
    <w:rsid w:val="003B364C"/>
    <w:rsid w:val="003B561E"/>
    <w:rsid w:val="003C3EAE"/>
    <w:rsid w:val="003C4C92"/>
    <w:rsid w:val="003C5101"/>
    <w:rsid w:val="003D49B6"/>
    <w:rsid w:val="003F25D7"/>
    <w:rsid w:val="003F2844"/>
    <w:rsid w:val="003F4983"/>
    <w:rsid w:val="003F64B3"/>
    <w:rsid w:val="003F73A2"/>
    <w:rsid w:val="00412995"/>
    <w:rsid w:val="004138A9"/>
    <w:rsid w:val="00417312"/>
    <w:rsid w:val="004175DF"/>
    <w:rsid w:val="00417703"/>
    <w:rsid w:val="0042127D"/>
    <w:rsid w:val="0043051C"/>
    <w:rsid w:val="00434B9A"/>
    <w:rsid w:val="00441DE4"/>
    <w:rsid w:val="00442473"/>
    <w:rsid w:val="00443E25"/>
    <w:rsid w:val="004458AF"/>
    <w:rsid w:val="00452A43"/>
    <w:rsid w:val="00452F68"/>
    <w:rsid w:val="00454B57"/>
    <w:rsid w:val="00462061"/>
    <w:rsid w:val="00470890"/>
    <w:rsid w:val="004764B2"/>
    <w:rsid w:val="00476EFE"/>
    <w:rsid w:val="004774E4"/>
    <w:rsid w:val="00480826"/>
    <w:rsid w:val="00491224"/>
    <w:rsid w:val="004946A9"/>
    <w:rsid w:val="00494C3A"/>
    <w:rsid w:val="004968A4"/>
    <w:rsid w:val="004A1C2B"/>
    <w:rsid w:val="004B1B54"/>
    <w:rsid w:val="004B3FD7"/>
    <w:rsid w:val="004B76C4"/>
    <w:rsid w:val="004C22A7"/>
    <w:rsid w:val="004C52A1"/>
    <w:rsid w:val="004D5281"/>
    <w:rsid w:val="004D5346"/>
    <w:rsid w:val="004E09D3"/>
    <w:rsid w:val="004E2D3B"/>
    <w:rsid w:val="004E47EC"/>
    <w:rsid w:val="004F4E11"/>
    <w:rsid w:val="004F6205"/>
    <w:rsid w:val="00503045"/>
    <w:rsid w:val="00505C70"/>
    <w:rsid w:val="0051241C"/>
    <w:rsid w:val="005143C5"/>
    <w:rsid w:val="00523299"/>
    <w:rsid w:val="00523C6F"/>
    <w:rsid w:val="00526832"/>
    <w:rsid w:val="00531854"/>
    <w:rsid w:val="005345EA"/>
    <w:rsid w:val="005427B3"/>
    <w:rsid w:val="00544B72"/>
    <w:rsid w:val="00556170"/>
    <w:rsid w:val="005839E2"/>
    <w:rsid w:val="00597331"/>
    <w:rsid w:val="005A0885"/>
    <w:rsid w:val="005A3ACC"/>
    <w:rsid w:val="005A47DB"/>
    <w:rsid w:val="005D6FF7"/>
    <w:rsid w:val="005E1CD9"/>
    <w:rsid w:val="005E385F"/>
    <w:rsid w:val="005E53F0"/>
    <w:rsid w:val="005E563E"/>
    <w:rsid w:val="005F0053"/>
    <w:rsid w:val="00612F44"/>
    <w:rsid w:val="00613781"/>
    <w:rsid w:val="00613953"/>
    <w:rsid w:val="00615D9A"/>
    <w:rsid w:val="00616630"/>
    <w:rsid w:val="00620DF1"/>
    <w:rsid w:val="006213A4"/>
    <w:rsid w:val="00632DBD"/>
    <w:rsid w:val="00640F86"/>
    <w:rsid w:val="00642556"/>
    <w:rsid w:val="0064257D"/>
    <w:rsid w:val="00642CA1"/>
    <w:rsid w:val="00643174"/>
    <w:rsid w:val="00643FC7"/>
    <w:rsid w:val="00644F3B"/>
    <w:rsid w:val="00645D56"/>
    <w:rsid w:val="00651876"/>
    <w:rsid w:val="0065204A"/>
    <w:rsid w:val="00662188"/>
    <w:rsid w:val="006630AC"/>
    <w:rsid w:val="00664C3D"/>
    <w:rsid w:val="00666AED"/>
    <w:rsid w:val="00674780"/>
    <w:rsid w:val="00680EB0"/>
    <w:rsid w:val="00685D41"/>
    <w:rsid w:val="00687D52"/>
    <w:rsid w:val="00694727"/>
    <w:rsid w:val="00694F66"/>
    <w:rsid w:val="0069559F"/>
    <w:rsid w:val="00697343"/>
    <w:rsid w:val="006A2629"/>
    <w:rsid w:val="006B05F7"/>
    <w:rsid w:val="006C0FF9"/>
    <w:rsid w:val="006C1293"/>
    <w:rsid w:val="006C6644"/>
    <w:rsid w:val="006D25E0"/>
    <w:rsid w:val="006D3E86"/>
    <w:rsid w:val="006E379A"/>
    <w:rsid w:val="006F2F84"/>
    <w:rsid w:val="006F3636"/>
    <w:rsid w:val="006F4553"/>
    <w:rsid w:val="006F73DB"/>
    <w:rsid w:val="00701CBE"/>
    <w:rsid w:val="00707052"/>
    <w:rsid w:val="007135BB"/>
    <w:rsid w:val="00717F26"/>
    <w:rsid w:val="0072060A"/>
    <w:rsid w:val="007243DD"/>
    <w:rsid w:val="00731222"/>
    <w:rsid w:val="00733FB5"/>
    <w:rsid w:val="007401AC"/>
    <w:rsid w:val="00740DAC"/>
    <w:rsid w:val="007536FC"/>
    <w:rsid w:val="00755CDF"/>
    <w:rsid w:val="00755D69"/>
    <w:rsid w:val="00760CC1"/>
    <w:rsid w:val="00760D5A"/>
    <w:rsid w:val="007670C2"/>
    <w:rsid w:val="0077123C"/>
    <w:rsid w:val="00773797"/>
    <w:rsid w:val="00773EBD"/>
    <w:rsid w:val="00781EAD"/>
    <w:rsid w:val="00790EA1"/>
    <w:rsid w:val="00794278"/>
    <w:rsid w:val="007A0732"/>
    <w:rsid w:val="007A4898"/>
    <w:rsid w:val="007A5D55"/>
    <w:rsid w:val="007A6241"/>
    <w:rsid w:val="007B0B74"/>
    <w:rsid w:val="007B211D"/>
    <w:rsid w:val="007C26DD"/>
    <w:rsid w:val="007C2710"/>
    <w:rsid w:val="007C75C4"/>
    <w:rsid w:val="007D110B"/>
    <w:rsid w:val="007D2131"/>
    <w:rsid w:val="007D5911"/>
    <w:rsid w:val="007E04C5"/>
    <w:rsid w:val="007E1A37"/>
    <w:rsid w:val="007E5E15"/>
    <w:rsid w:val="007E5FF3"/>
    <w:rsid w:val="008062EB"/>
    <w:rsid w:val="00807D82"/>
    <w:rsid w:val="00814B0C"/>
    <w:rsid w:val="00817D6A"/>
    <w:rsid w:val="00822707"/>
    <w:rsid w:val="00824FDC"/>
    <w:rsid w:val="00827AD5"/>
    <w:rsid w:val="00827B98"/>
    <w:rsid w:val="008369FC"/>
    <w:rsid w:val="00850E8A"/>
    <w:rsid w:val="008557E4"/>
    <w:rsid w:val="00861539"/>
    <w:rsid w:val="0087232D"/>
    <w:rsid w:val="00877CB6"/>
    <w:rsid w:val="00880C3C"/>
    <w:rsid w:val="0088273A"/>
    <w:rsid w:val="008841D5"/>
    <w:rsid w:val="00886752"/>
    <w:rsid w:val="0088760C"/>
    <w:rsid w:val="00891D8D"/>
    <w:rsid w:val="0089611F"/>
    <w:rsid w:val="00896660"/>
    <w:rsid w:val="008A2FB4"/>
    <w:rsid w:val="008A5C8A"/>
    <w:rsid w:val="008A6B07"/>
    <w:rsid w:val="008B032D"/>
    <w:rsid w:val="008C07D3"/>
    <w:rsid w:val="008C4FDE"/>
    <w:rsid w:val="008D4A9B"/>
    <w:rsid w:val="008D516D"/>
    <w:rsid w:val="008E0A88"/>
    <w:rsid w:val="008F04FC"/>
    <w:rsid w:val="00902D39"/>
    <w:rsid w:val="009055DC"/>
    <w:rsid w:val="00907AA5"/>
    <w:rsid w:val="00917159"/>
    <w:rsid w:val="009225E1"/>
    <w:rsid w:val="00926B84"/>
    <w:rsid w:val="009347E8"/>
    <w:rsid w:val="0094162D"/>
    <w:rsid w:val="00942A9A"/>
    <w:rsid w:val="00943F3D"/>
    <w:rsid w:val="00945F49"/>
    <w:rsid w:val="0096208A"/>
    <w:rsid w:val="009718E4"/>
    <w:rsid w:val="00973523"/>
    <w:rsid w:val="00975C14"/>
    <w:rsid w:val="00976DDD"/>
    <w:rsid w:val="00983F8B"/>
    <w:rsid w:val="009841A7"/>
    <w:rsid w:val="00987000"/>
    <w:rsid w:val="00987CF7"/>
    <w:rsid w:val="00992F35"/>
    <w:rsid w:val="00994AF8"/>
    <w:rsid w:val="00994D8E"/>
    <w:rsid w:val="009969F2"/>
    <w:rsid w:val="00997573"/>
    <w:rsid w:val="009A1FEF"/>
    <w:rsid w:val="009B2B07"/>
    <w:rsid w:val="009B2DF4"/>
    <w:rsid w:val="009C03EB"/>
    <w:rsid w:val="009C0F4C"/>
    <w:rsid w:val="009C22F8"/>
    <w:rsid w:val="009C3894"/>
    <w:rsid w:val="009C57D5"/>
    <w:rsid w:val="009D21D9"/>
    <w:rsid w:val="009D2F69"/>
    <w:rsid w:val="009E2BCB"/>
    <w:rsid w:val="009E59F9"/>
    <w:rsid w:val="009E6113"/>
    <w:rsid w:val="009F0C69"/>
    <w:rsid w:val="009F3EF7"/>
    <w:rsid w:val="009F4767"/>
    <w:rsid w:val="00A13149"/>
    <w:rsid w:val="00A13F14"/>
    <w:rsid w:val="00A263C6"/>
    <w:rsid w:val="00A32069"/>
    <w:rsid w:val="00A33D58"/>
    <w:rsid w:val="00A425A1"/>
    <w:rsid w:val="00A43FD9"/>
    <w:rsid w:val="00A454AA"/>
    <w:rsid w:val="00A455FD"/>
    <w:rsid w:val="00A526CD"/>
    <w:rsid w:val="00A62890"/>
    <w:rsid w:val="00A6492C"/>
    <w:rsid w:val="00A835CF"/>
    <w:rsid w:val="00A8364B"/>
    <w:rsid w:val="00A94584"/>
    <w:rsid w:val="00A949C1"/>
    <w:rsid w:val="00AA537B"/>
    <w:rsid w:val="00AB257F"/>
    <w:rsid w:val="00AD6FBB"/>
    <w:rsid w:val="00AE12D2"/>
    <w:rsid w:val="00AE31B0"/>
    <w:rsid w:val="00AF28F0"/>
    <w:rsid w:val="00AF45E2"/>
    <w:rsid w:val="00AF49FF"/>
    <w:rsid w:val="00AF5B9A"/>
    <w:rsid w:val="00AF64AE"/>
    <w:rsid w:val="00B04C52"/>
    <w:rsid w:val="00B075D3"/>
    <w:rsid w:val="00B10600"/>
    <w:rsid w:val="00B159A0"/>
    <w:rsid w:val="00B21233"/>
    <w:rsid w:val="00B22FBC"/>
    <w:rsid w:val="00B23363"/>
    <w:rsid w:val="00B25CD3"/>
    <w:rsid w:val="00B33CAB"/>
    <w:rsid w:val="00B34FA5"/>
    <w:rsid w:val="00B37EE5"/>
    <w:rsid w:val="00B41B5C"/>
    <w:rsid w:val="00B43A84"/>
    <w:rsid w:val="00B64703"/>
    <w:rsid w:val="00B65848"/>
    <w:rsid w:val="00B67645"/>
    <w:rsid w:val="00B7187C"/>
    <w:rsid w:val="00B7597A"/>
    <w:rsid w:val="00B76977"/>
    <w:rsid w:val="00B861D6"/>
    <w:rsid w:val="00B87F5F"/>
    <w:rsid w:val="00B92A9F"/>
    <w:rsid w:val="00B958F0"/>
    <w:rsid w:val="00B97012"/>
    <w:rsid w:val="00BA4943"/>
    <w:rsid w:val="00BA4D52"/>
    <w:rsid w:val="00BA720B"/>
    <w:rsid w:val="00BB1711"/>
    <w:rsid w:val="00BB1DED"/>
    <w:rsid w:val="00BB44D3"/>
    <w:rsid w:val="00BB45F9"/>
    <w:rsid w:val="00BC3F21"/>
    <w:rsid w:val="00BC5714"/>
    <w:rsid w:val="00BD18BC"/>
    <w:rsid w:val="00BE1E52"/>
    <w:rsid w:val="00BF68F9"/>
    <w:rsid w:val="00C01FCC"/>
    <w:rsid w:val="00C04471"/>
    <w:rsid w:val="00C15A1E"/>
    <w:rsid w:val="00C213A5"/>
    <w:rsid w:val="00C21963"/>
    <w:rsid w:val="00C50DB3"/>
    <w:rsid w:val="00C63EB1"/>
    <w:rsid w:val="00C73412"/>
    <w:rsid w:val="00C739F4"/>
    <w:rsid w:val="00C85649"/>
    <w:rsid w:val="00C909EF"/>
    <w:rsid w:val="00C92A9F"/>
    <w:rsid w:val="00C97714"/>
    <w:rsid w:val="00CA4CB2"/>
    <w:rsid w:val="00CB0CBF"/>
    <w:rsid w:val="00CB4D6A"/>
    <w:rsid w:val="00CB7FD0"/>
    <w:rsid w:val="00CC3A1F"/>
    <w:rsid w:val="00D00F7D"/>
    <w:rsid w:val="00D06F98"/>
    <w:rsid w:val="00D132B1"/>
    <w:rsid w:val="00D206BD"/>
    <w:rsid w:val="00D2199C"/>
    <w:rsid w:val="00D47BD5"/>
    <w:rsid w:val="00D506BB"/>
    <w:rsid w:val="00D54311"/>
    <w:rsid w:val="00D624A7"/>
    <w:rsid w:val="00D66627"/>
    <w:rsid w:val="00D762BD"/>
    <w:rsid w:val="00D84BDC"/>
    <w:rsid w:val="00D90101"/>
    <w:rsid w:val="00D939E6"/>
    <w:rsid w:val="00D946C6"/>
    <w:rsid w:val="00D96EB4"/>
    <w:rsid w:val="00D97B7C"/>
    <w:rsid w:val="00D97D13"/>
    <w:rsid w:val="00DA2422"/>
    <w:rsid w:val="00DA2DD9"/>
    <w:rsid w:val="00DA538E"/>
    <w:rsid w:val="00DA6D43"/>
    <w:rsid w:val="00DB102D"/>
    <w:rsid w:val="00DB4BD2"/>
    <w:rsid w:val="00DE4606"/>
    <w:rsid w:val="00E004EB"/>
    <w:rsid w:val="00E041CD"/>
    <w:rsid w:val="00E13F35"/>
    <w:rsid w:val="00E168F4"/>
    <w:rsid w:val="00E20F68"/>
    <w:rsid w:val="00E21910"/>
    <w:rsid w:val="00E23598"/>
    <w:rsid w:val="00E47F5D"/>
    <w:rsid w:val="00E60001"/>
    <w:rsid w:val="00E60216"/>
    <w:rsid w:val="00E60578"/>
    <w:rsid w:val="00E6126B"/>
    <w:rsid w:val="00E76970"/>
    <w:rsid w:val="00E80431"/>
    <w:rsid w:val="00E80591"/>
    <w:rsid w:val="00E87F7E"/>
    <w:rsid w:val="00E92827"/>
    <w:rsid w:val="00EA0CD9"/>
    <w:rsid w:val="00EA790B"/>
    <w:rsid w:val="00EB1393"/>
    <w:rsid w:val="00EB4B56"/>
    <w:rsid w:val="00EC15D7"/>
    <w:rsid w:val="00EC1DFB"/>
    <w:rsid w:val="00EC63C8"/>
    <w:rsid w:val="00EC63FF"/>
    <w:rsid w:val="00ED54B9"/>
    <w:rsid w:val="00ED5FE8"/>
    <w:rsid w:val="00ED69F0"/>
    <w:rsid w:val="00F0317B"/>
    <w:rsid w:val="00F0717A"/>
    <w:rsid w:val="00F156BF"/>
    <w:rsid w:val="00F20A99"/>
    <w:rsid w:val="00F302BB"/>
    <w:rsid w:val="00F410D7"/>
    <w:rsid w:val="00F42462"/>
    <w:rsid w:val="00F43B00"/>
    <w:rsid w:val="00F4618B"/>
    <w:rsid w:val="00F5168E"/>
    <w:rsid w:val="00F535E9"/>
    <w:rsid w:val="00F53ABC"/>
    <w:rsid w:val="00F54455"/>
    <w:rsid w:val="00F561CB"/>
    <w:rsid w:val="00F5698A"/>
    <w:rsid w:val="00F62EBA"/>
    <w:rsid w:val="00F6478A"/>
    <w:rsid w:val="00F67838"/>
    <w:rsid w:val="00F7215D"/>
    <w:rsid w:val="00F77421"/>
    <w:rsid w:val="00F82AB5"/>
    <w:rsid w:val="00F90807"/>
    <w:rsid w:val="00F954AD"/>
    <w:rsid w:val="00FA3148"/>
    <w:rsid w:val="00FA327A"/>
    <w:rsid w:val="00FA758C"/>
    <w:rsid w:val="00FB119A"/>
    <w:rsid w:val="00FB2F72"/>
    <w:rsid w:val="00FC0C5E"/>
    <w:rsid w:val="00FC1280"/>
    <w:rsid w:val="00FC59B5"/>
    <w:rsid w:val="00FD1B71"/>
    <w:rsid w:val="00FD1BA1"/>
    <w:rsid w:val="00FD55FE"/>
    <w:rsid w:val="00FE4E94"/>
    <w:rsid w:val="00FF5BEC"/>
    <w:rsid w:val="00FF724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7700F"/>
  <w15:docId w15:val="{23DC9A6E-BD19-4B52-94C2-9D831D6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292336"/>
    <w:pPr>
      <w:ind w:leftChars="2500" w:left="100"/>
    </w:pPr>
  </w:style>
  <w:style w:type="paragraph" w:styleId="a5">
    <w:name w:val="header"/>
    <w:basedOn w:val="a"/>
    <w:link w:val="Char"/>
    <w:uiPriority w:val="99"/>
    <w:rsid w:val="0017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17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rsid w:val="001F5434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543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9735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055DC"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sid w:val="00BD18BC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1403E0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1403E0"/>
    <w:pPr>
      <w:jc w:val="left"/>
    </w:pPr>
  </w:style>
  <w:style w:type="character" w:customStyle="1" w:styleId="Char2">
    <w:name w:val="批注文字 Char"/>
    <w:basedOn w:val="a0"/>
    <w:link w:val="aa"/>
    <w:semiHidden/>
    <w:rsid w:val="001403E0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1403E0"/>
    <w:rPr>
      <w:b/>
      <w:bCs/>
    </w:rPr>
  </w:style>
  <w:style w:type="character" w:customStyle="1" w:styleId="Char3">
    <w:name w:val="批注主题 Char"/>
    <w:basedOn w:val="Char2"/>
    <w:link w:val="ab"/>
    <w:semiHidden/>
    <w:rsid w:val="001403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14A0-0EE6-4345-B3C6-815B4511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cdm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DTV Media</dc:title>
  <dc:creator>sunce</dc:creator>
  <cp:lastModifiedBy>Windows 用户</cp:lastModifiedBy>
  <cp:revision>3</cp:revision>
  <cp:lastPrinted>2018-08-10T08:26:00Z</cp:lastPrinted>
  <dcterms:created xsi:type="dcterms:W3CDTF">2025-04-08T02:20:00Z</dcterms:created>
  <dcterms:modified xsi:type="dcterms:W3CDTF">2025-04-18T08:38:00Z</dcterms:modified>
</cp:coreProperties>
</file>